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B6" w:rsidRDefault="00BD0AB6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引取業者廃止届出書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　年　　月　　日　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17BB8">
        <w:rPr>
          <w:rFonts w:ascii="ＭＳ 明朝" w:hAnsi="ＭＳ 明朝" w:hint="eastAsia"/>
        </w:rPr>
        <w:t>久留米市長　宛て</w:t>
      </w:r>
      <w:r>
        <w:rPr>
          <w:rFonts w:ascii="ＭＳ 明朝" w:hAnsi="ＭＳ 明朝" w:hint="eastAsia"/>
          <w:spacing w:val="0"/>
        </w:rPr>
        <w:t xml:space="preserve">                                               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（郵便番号）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住　　所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氏　　名</w:t>
      </w:r>
      <w:r>
        <w:rPr>
          <w:rFonts w:ascii="ＭＳ 明朝" w:hAnsi="ＭＳ 明朝" w:hint="eastAsia"/>
          <w:spacing w:val="0"/>
        </w:rPr>
        <w:t xml:space="preserve">                        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（法人にあっては、名称及び代表者の氏名）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</w:t>
      </w:r>
      <w:r>
        <w:rPr>
          <w:rFonts w:ascii="ＭＳ 明朝" w:hAnsi="ＭＳ 明朝" w:hint="eastAsia"/>
        </w:rPr>
        <w:t>電話番号</w:t>
      </w:r>
    </w:p>
    <w:p w:rsidR="00BD0AB6" w:rsidRDefault="00BD0AB6" w:rsidP="0006613E">
      <w:pPr>
        <w:pStyle w:val="a3"/>
        <w:spacing w:line="240" w:lineRule="auto"/>
        <w:rPr>
          <w:rFonts w:ascii="ＭＳ 明朝" w:hAnsi="ＭＳ 明朝"/>
          <w:spacing w:val="0"/>
        </w:rPr>
      </w:pPr>
    </w:p>
    <w:p w:rsidR="00AF42E7" w:rsidRDefault="00AF42E7" w:rsidP="0006613E">
      <w:pPr>
        <w:pStyle w:val="a3"/>
        <w:spacing w:line="240" w:lineRule="auto"/>
        <w:rPr>
          <w:spacing w:val="0"/>
        </w:rPr>
      </w:pPr>
    </w:p>
    <w:p w:rsidR="00BD0AB6" w:rsidRDefault="00BD0AB6" w:rsidP="0006613E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AF42E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</w:t>
      </w:r>
      <w:r w:rsidR="00DB54D7">
        <w:rPr>
          <w:rFonts w:ascii="ＭＳ 明朝" w:hAnsi="ＭＳ 明朝" w:hint="eastAsia"/>
        </w:rPr>
        <w:t xml:space="preserve">　　日付け第</w:t>
      </w:r>
      <w:r w:rsidR="00AF42E7">
        <w:rPr>
          <w:rFonts w:ascii="ＭＳ 明朝" w:hAnsi="ＭＳ 明朝" w:hint="eastAsia"/>
        </w:rPr>
        <w:t xml:space="preserve">　　</w:t>
      </w:r>
      <w:bookmarkStart w:id="0" w:name="_GoBack"/>
      <w:bookmarkEnd w:id="0"/>
      <w:r w:rsidR="00DB54D7">
        <w:rPr>
          <w:rFonts w:ascii="ＭＳ 明朝" w:hAnsi="ＭＳ 明朝" w:hint="eastAsia"/>
        </w:rPr>
        <w:t xml:space="preserve">　　　　　号で登録を受けた引取業者の廃止をしたので、</w:t>
      </w:r>
      <w:r>
        <w:rPr>
          <w:rFonts w:ascii="ＭＳ 明朝" w:hAnsi="ＭＳ 明朝" w:hint="eastAsia"/>
        </w:rPr>
        <w:t>使用済自動車の再資源化等に関する法律第４８条</w:t>
      </w:r>
      <w:r w:rsidR="00DB54D7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の規定により、次のとおり届け出ます。</w:t>
      </w:r>
    </w:p>
    <w:p w:rsidR="00BD0AB6" w:rsidRDefault="00BD0AB6" w:rsidP="0006613E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0"/>
        <w:gridCol w:w="6540"/>
      </w:tblGrid>
      <w:tr w:rsidR="00BD0AB6" w:rsidTr="00B51479">
        <w:trPr>
          <w:trHeight w:hRule="exact" w:val="2638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AB6" w:rsidRDefault="00BD0AB6" w:rsidP="00D82165">
            <w:pPr>
              <w:pStyle w:val="a3"/>
              <w:spacing w:line="240" w:lineRule="auto"/>
              <w:ind w:leftChars="70" w:left="147" w:rightChars="42" w:right="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引取業者の登録を受けていた者（廃止する者）</w:t>
            </w:r>
          </w:p>
        </w:tc>
        <w:tc>
          <w:tcPr>
            <w:tcW w:w="6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0AB6" w:rsidRDefault="00BD0AB6" w:rsidP="0006613E">
            <w:pPr>
              <w:pStyle w:val="a3"/>
              <w:spacing w:before="120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（法人にあっては，名称及び代表者の氏名）</w:t>
            </w: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登録番号</w:t>
            </w:r>
          </w:p>
        </w:tc>
      </w:tr>
      <w:tr w:rsidR="00BD0AB6" w:rsidTr="00BC2E59">
        <w:trPr>
          <w:trHeight w:hRule="exact" w:val="1985"/>
        </w:trPr>
        <w:tc>
          <w:tcPr>
            <w:tcW w:w="28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AB6" w:rsidRDefault="00BD0AB6" w:rsidP="00D82165">
            <w:pPr>
              <w:pStyle w:val="a3"/>
              <w:spacing w:line="240" w:lineRule="auto"/>
              <w:ind w:leftChars="70" w:left="147" w:rightChars="42" w:right="8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廃止の理由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BD0AB6" w:rsidRDefault="00BD0AB6" w:rsidP="0006613E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B51479" w:rsidTr="00B51479">
        <w:trPr>
          <w:trHeight w:hRule="exact" w:val="1991"/>
        </w:trPr>
        <w:tc>
          <w:tcPr>
            <w:tcW w:w="2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479" w:rsidRDefault="00B51479" w:rsidP="00D82165">
            <w:pPr>
              <w:pStyle w:val="a3"/>
              <w:spacing w:before="120"/>
              <w:ind w:leftChars="70" w:left="147" w:rightChars="42" w:right="88"/>
              <w:rPr>
                <w:spacing w:val="0"/>
              </w:rPr>
            </w:pPr>
            <w:r>
              <w:rPr>
                <w:rFonts w:hint="eastAsia"/>
                <w:spacing w:val="0"/>
              </w:rPr>
              <w:t>保管している使用済自動車の取扱い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51479" w:rsidRDefault="00B51479" w:rsidP="0006613E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BD0AB6" w:rsidRDefault="00BD0AB6" w:rsidP="0006613E">
      <w:pPr>
        <w:pStyle w:val="a3"/>
        <w:spacing w:line="240" w:lineRule="auto"/>
        <w:rPr>
          <w:spacing w:val="0"/>
        </w:rPr>
      </w:pPr>
    </w:p>
    <w:sectPr w:rsidR="00BD0AB6" w:rsidSect="00045EE7">
      <w:pgSz w:w="11906" w:h="16838"/>
      <w:pgMar w:top="1417" w:right="1134" w:bottom="1417" w:left="1134" w:header="720" w:footer="720" w:gutter="0"/>
      <w:pgNumType w:fmt="numberInDash" w:start="2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7A" w:rsidRDefault="00547B7A">
      <w:r>
        <w:separator/>
      </w:r>
    </w:p>
  </w:endnote>
  <w:endnote w:type="continuationSeparator" w:id="0">
    <w:p w:rsidR="00547B7A" w:rsidRDefault="0054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7A" w:rsidRDefault="00547B7A">
      <w:r>
        <w:separator/>
      </w:r>
    </w:p>
  </w:footnote>
  <w:footnote w:type="continuationSeparator" w:id="0">
    <w:p w:rsidR="00547B7A" w:rsidRDefault="00547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AB6"/>
    <w:rsid w:val="00012EB4"/>
    <w:rsid w:val="00045EE7"/>
    <w:rsid w:val="0006613E"/>
    <w:rsid w:val="002756D9"/>
    <w:rsid w:val="002A2B2F"/>
    <w:rsid w:val="002B312D"/>
    <w:rsid w:val="00314FDF"/>
    <w:rsid w:val="003675C3"/>
    <w:rsid w:val="004A4A26"/>
    <w:rsid w:val="004B3B9F"/>
    <w:rsid w:val="00517BB8"/>
    <w:rsid w:val="00547B7A"/>
    <w:rsid w:val="00980AAB"/>
    <w:rsid w:val="00AF42E7"/>
    <w:rsid w:val="00B51479"/>
    <w:rsid w:val="00B70230"/>
    <w:rsid w:val="00BC2E59"/>
    <w:rsid w:val="00BD0AB6"/>
    <w:rsid w:val="00BD17E3"/>
    <w:rsid w:val="00D800AC"/>
    <w:rsid w:val="00D82165"/>
    <w:rsid w:val="00DB54D7"/>
    <w:rsid w:val="00DC12B6"/>
    <w:rsid w:val="00EF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9C442"/>
  <w15:chartTrackingRefBased/>
  <w15:docId w15:val="{F0311948-AEB7-4FC5-BA0C-9DEE163B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B514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80AA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0AA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3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高度情報政策課</dc:creator>
  <cp:keywords/>
  <dc:description/>
  <cp:lastModifiedBy>C05089</cp:lastModifiedBy>
  <cp:revision>3</cp:revision>
  <cp:lastPrinted>2007-03-26T07:41:00Z</cp:lastPrinted>
  <dcterms:created xsi:type="dcterms:W3CDTF">2021-12-13T02:33:00Z</dcterms:created>
  <dcterms:modified xsi:type="dcterms:W3CDTF">2022-07-29T01:01:00Z</dcterms:modified>
</cp:coreProperties>
</file>